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E06AB4" w:rsidRDefault="00715242" w:rsidP="00715242">
      <w:pPr>
        <w:jc w:val="both"/>
      </w:pPr>
      <w:r w:rsidRPr="00865ED5">
        <w:t>KLAS</w:t>
      </w:r>
      <w:r w:rsidR="008D0585" w:rsidRPr="00865ED5">
        <w:t>A: 112-02/24</w:t>
      </w:r>
      <w:r w:rsidRPr="00865ED5">
        <w:t>-01/</w:t>
      </w:r>
      <w:r w:rsidR="00865ED5" w:rsidRPr="00865ED5">
        <w:t>61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1C7CBE">
        <w:t>4</w:t>
      </w:r>
      <w:r w:rsidR="00BD0CCE">
        <w:t>. listopada</w:t>
      </w:r>
      <w:r w:rsidR="008D0585">
        <w:t xml:space="preserve">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Default="00B2747E" w:rsidP="005D0C79">
      <w:pPr>
        <w:numPr>
          <w:ilvl w:val="0"/>
          <w:numId w:val="1"/>
        </w:numPr>
        <w:jc w:val="both"/>
      </w:pPr>
      <w:r w:rsidRPr="00B2747E">
        <w:rPr>
          <w:b/>
        </w:rPr>
        <w:t>Nastavnik</w:t>
      </w:r>
      <w:r w:rsidR="001C7CBE">
        <w:rPr>
          <w:b/>
        </w:rPr>
        <w:t>/ca</w:t>
      </w:r>
      <w:r w:rsidRPr="00B2747E">
        <w:rPr>
          <w:b/>
        </w:rPr>
        <w:t xml:space="preserve"> </w:t>
      </w:r>
      <w:r w:rsidR="001C7CBE">
        <w:rPr>
          <w:b/>
        </w:rPr>
        <w:t>Psihologije prodaje</w:t>
      </w:r>
      <w:r w:rsidR="001C7CBE">
        <w:t xml:space="preserve"> – 1 izvršitelj/ica, 7</w:t>
      </w:r>
      <w:r>
        <w:t xml:space="preserve"> sat</w:t>
      </w:r>
      <w:r w:rsidR="00BD0CCE">
        <w:t>i</w:t>
      </w:r>
      <w:r w:rsidR="00715242" w:rsidRPr="00715242">
        <w:t xml:space="preserve"> ukupn</w:t>
      </w:r>
      <w:r w:rsidR="00A864E2">
        <w:t>og tjednog radnog vremena</w:t>
      </w:r>
      <w:r w:rsidR="001C7CBE">
        <w:t xml:space="preserve"> (4</w:t>
      </w:r>
      <w:r w:rsidR="00E06AB4">
        <w:t xml:space="preserve"> sati nastave)</w:t>
      </w:r>
      <w:r w:rsidR="00A864E2">
        <w:t xml:space="preserve">, na </w:t>
      </w:r>
      <w:r w:rsidR="00715242" w:rsidRPr="00715242">
        <w:t>određeno radno vrijeme</w:t>
      </w:r>
      <w:r w:rsidR="00E465F1">
        <w:t xml:space="preserve"> do </w:t>
      </w:r>
      <w:r>
        <w:t xml:space="preserve">31. kolovoza 2025. godine. </w:t>
      </w:r>
    </w:p>
    <w:p w:rsidR="00B2747E" w:rsidRPr="00715242" w:rsidRDefault="00B2747E" w:rsidP="00B2747E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BD0CCE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155532">
        <w:t>visoku stručnu spremu</w:t>
      </w:r>
      <w:r w:rsidR="00BD0CCE">
        <w:t xml:space="preserve"> </w:t>
      </w:r>
      <w:r w:rsidR="00BD0CCE" w:rsidRPr="00217BD4">
        <w:t xml:space="preserve">– </w:t>
      </w:r>
      <w:r w:rsidR="00B532DC" w:rsidRPr="00217BD4">
        <w:t>magistar psihologije</w:t>
      </w:r>
      <w:r w:rsidR="00217BD4" w:rsidRPr="00217BD4">
        <w:t>.</w:t>
      </w: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3044AB" w:rsidP="00D9087A">
      <w:pPr>
        <w:pStyle w:val="Odlomakpopisa"/>
        <w:numPr>
          <w:ilvl w:val="0"/>
          <w:numId w:val="2"/>
        </w:numPr>
        <w:jc w:val="both"/>
      </w:pPr>
      <w:r>
        <w:t>dokaz o državljanstvu (preslika domovnice, izvatka iz knjige državljana, osobne iskaznice ili putovnice)</w:t>
      </w:r>
      <w:r w:rsidR="00EB6E99">
        <w:t>,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BD0CCE">
        <w:t>:</w:t>
      </w:r>
      <w:r w:rsidR="00617C07" w:rsidRPr="00617C07">
        <w:t xml:space="preserve"> </w:t>
      </w:r>
      <w:r w:rsidR="00BD0CCE" w:rsidRPr="00217BD4">
        <w:t xml:space="preserve">magistar </w:t>
      </w:r>
      <w:r w:rsidR="00B532DC" w:rsidRPr="00217BD4">
        <w:t>psihologije</w:t>
      </w:r>
      <w:r w:rsidRPr="00217BD4">
        <w:t xml:space="preserve"> </w:t>
      </w:r>
      <w:r>
        <w:t>(preslika</w:t>
      </w:r>
      <w:r w:rsidR="00CD5C35">
        <w:t xml:space="preserve"> diplome ili potvrde o stečenom akademskom nazivu</w:t>
      </w:r>
      <w:r>
        <w:t xml:space="preserve">), </w:t>
      </w:r>
    </w:p>
    <w:p w:rsidR="00217BD4" w:rsidRDefault="00217BD4" w:rsidP="00217BD4">
      <w:pPr>
        <w:pStyle w:val="Odlomakpopisa"/>
        <w:numPr>
          <w:ilvl w:val="0"/>
          <w:numId w:val="2"/>
        </w:numPr>
        <w:jc w:val="both"/>
      </w:pPr>
      <w:r>
        <w:t xml:space="preserve">dokaz o </w:t>
      </w:r>
      <w:r w:rsidRPr="00217BD4">
        <w:t>pedagoško</w:t>
      </w:r>
      <w:r w:rsidR="003044AB">
        <w:t>-psihološko-didaktičko-metodičkoj izobrazbi (preslika potvrde)</w:t>
      </w:r>
      <w:r w:rsidR="00865ED5">
        <w:t>,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  <w:r w:rsidR="00865ED5">
        <w:t>,</w:t>
      </w:r>
      <w:bookmarkStart w:id="0" w:name="_GoBack"/>
      <w:bookmarkEnd w:id="0"/>
    </w:p>
    <w:p w:rsidR="00BD0CC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D0CCE">
      <w:pPr>
        <w:pStyle w:val="Odlomakpopisa"/>
        <w:jc w:val="both"/>
      </w:pPr>
      <w:r>
        <w:br/>
      </w: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B2747E">
        <w:t xml:space="preserve">Nastavnik/ca </w:t>
      </w:r>
      <w:r w:rsidR="003044AB">
        <w:t>Psihologije prodaje</w:t>
      </w:r>
      <w:r w:rsidRPr="00715242">
        <w:t>“.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 xml:space="preserve">Kandidat/kinja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865ED5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 xml:space="preserve">Za kandidate/kinje koji podnesu pravodobnu i potpunu prijavu i ispunjavaju formalne uvjete natječaja provest će se prethodno vrednovanje radi provjere znanja i sposobnosti bitnih za obavljanje poslova oglašenog radnog mjesta. Ako kandidat/kinja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Kandidatom/kinjom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E06AB4" w:rsidRPr="00715242" w:rsidRDefault="00E06AB4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155532"/>
    <w:rsid w:val="001C7CBE"/>
    <w:rsid w:val="00217BD4"/>
    <w:rsid w:val="002C44CE"/>
    <w:rsid w:val="003044AB"/>
    <w:rsid w:val="00405A66"/>
    <w:rsid w:val="005D72A0"/>
    <w:rsid w:val="006070D7"/>
    <w:rsid w:val="00617C07"/>
    <w:rsid w:val="00715242"/>
    <w:rsid w:val="00726D59"/>
    <w:rsid w:val="00762B55"/>
    <w:rsid w:val="00806E34"/>
    <w:rsid w:val="00865ED5"/>
    <w:rsid w:val="008D0585"/>
    <w:rsid w:val="00A864E2"/>
    <w:rsid w:val="00A86F09"/>
    <w:rsid w:val="00B2747E"/>
    <w:rsid w:val="00B532DC"/>
    <w:rsid w:val="00B7146E"/>
    <w:rsid w:val="00BA4297"/>
    <w:rsid w:val="00BB2262"/>
    <w:rsid w:val="00BD0CCE"/>
    <w:rsid w:val="00C62A0C"/>
    <w:rsid w:val="00CD5C35"/>
    <w:rsid w:val="00D9087A"/>
    <w:rsid w:val="00E06AB4"/>
    <w:rsid w:val="00E465F1"/>
    <w:rsid w:val="00EB6E99"/>
    <w:rsid w:val="00E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ACB8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16</cp:revision>
  <cp:lastPrinted>2024-10-03T11:15:00Z</cp:lastPrinted>
  <dcterms:created xsi:type="dcterms:W3CDTF">2023-06-02T08:09:00Z</dcterms:created>
  <dcterms:modified xsi:type="dcterms:W3CDTF">2024-10-03T11:19:00Z</dcterms:modified>
</cp:coreProperties>
</file>